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6" w:rsidRDefault="004261C6" w:rsidP="004261C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</w:t>
      </w:r>
      <w:r>
        <w:rPr>
          <w:b/>
          <w:bCs/>
          <w:i/>
          <w:iCs/>
        </w:rPr>
        <w:t xml:space="preserve"> újszülöttek támogatása 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SZEMÉLYI ADATOK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1.1. </w:t>
      </w:r>
      <w:r>
        <w:rPr>
          <w:b/>
          <w:bCs/>
          <w:i/>
          <w:iCs/>
        </w:rPr>
        <w:t>A kérelmező személyre vonatkozó személyes adatok: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1.1.1. Neve: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1.1.2. Születési neve: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1.1.3. Anyja neve: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1.1.4. Születési helye, ideje (év, hó, nap):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1.1.5. Lakóhelye: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1.1.6. Tartózkodási helye: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1.1.7. Társadalombiztosítási Azonosító Jele: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1.1.8. Állampolgársága: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1.1.9. Telefonszám (nem kötelező megadni)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1.2. </w:t>
      </w:r>
      <w:r>
        <w:rPr>
          <w:b/>
          <w:bCs/>
          <w:i/>
          <w:iCs/>
        </w:rPr>
        <w:t>A kérelmező családi állapota: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1.2.1. egyedülálló 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1.2.2. házastársával / élettársával él együtt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1.3. </w:t>
      </w:r>
      <w:r>
        <w:rPr>
          <w:b/>
          <w:bCs/>
          <w:i/>
          <w:iCs/>
        </w:rPr>
        <w:t>A kérelem alapja (a megfelelő aláhúzandó):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1.3.1. </w:t>
      </w:r>
      <w:r>
        <w:rPr>
          <w:i/>
          <w:iCs/>
        </w:rPr>
        <w:t xml:space="preserve">Nyilatkozom, hogy családomban </w:t>
      </w:r>
      <w:r>
        <w:t xml:space="preserve">az egy főre jutó havi nettó jövedelem </w:t>
      </w:r>
      <w:r>
        <w:rPr>
          <w:b/>
          <w:bCs/>
        </w:rPr>
        <w:t>meghaladja / nem haladja</w:t>
      </w:r>
      <w:r>
        <w:t xml:space="preserve"> meg az öregségi nyugdíj mindenkori legkisebb összegének tízszeresét.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1.3.2. </w:t>
      </w:r>
      <w:r>
        <w:rPr>
          <w:b/>
          <w:bCs/>
          <w:i/>
          <w:iCs/>
        </w:rPr>
        <w:t>A kérelmező idegenrendészeti státusza</w:t>
      </w:r>
      <w:r>
        <w:t xml:space="preserve">: </w:t>
      </w:r>
      <w:r>
        <w:rPr>
          <w:i/>
          <w:iCs/>
        </w:rPr>
        <w:t>(nem magyar állampolgárság esetén)</w:t>
      </w:r>
      <w:proofErr w:type="gramStart"/>
      <w:r>
        <w:t>:</w:t>
      </w:r>
      <w:r>
        <w:rPr>
          <w:i/>
          <w:iCs/>
        </w:rPr>
        <w:t>szabad</w:t>
      </w:r>
      <w:proofErr w:type="gramEnd"/>
      <w:r>
        <w:rPr>
          <w:i/>
          <w:iCs/>
        </w:rPr>
        <w:t xml:space="preserve"> mozgás és tartózkodás jogával rendelkező </w:t>
      </w:r>
      <w:r>
        <w:t>,</w:t>
      </w:r>
      <w:r>
        <w:rPr>
          <w:i/>
          <w:iCs/>
        </w:rPr>
        <w:t>EU kék kártyával rendelkező</w:t>
      </w:r>
      <w:r>
        <w:t xml:space="preserve"> </w:t>
      </w:r>
      <w:r>
        <w:rPr>
          <w:i/>
          <w:iCs/>
        </w:rPr>
        <w:t>bevándorolt/ letelepedett</w:t>
      </w:r>
      <w:r>
        <w:t xml:space="preserve"> ,</w:t>
      </w:r>
      <w:r>
        <w:rPr>
          <w:i/>
          <w:iCs/>
        </w:rPr>
        <w:t xml:space="preserve"> menekült/oltalmazott/hontalan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1.4. </w:t>
      </w:r>
      <w:r>
        <w:rPr>
          <w:b/>
          <w:bCs/>
          <w:i/>
          <w:iCs/>
        </w:rPr>
        <w:t>A kérelmezővel azonos lakcímen élő házastársára/élettársára vonatkozó adatok: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1.4.1. Neve: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1.4.2. Születési neve: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1.4.3. Anyja neve: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1.4.4. Születési helye, ideje (év, hó, nap):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1.4.5. Lakóhelye: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1.4.6. Tartózkodási helye: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1.4.7. Társadalombiztosítási Azonosító Jele: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lastRenderedPageBreak/>
        <w:t xml:space="preserve">1.4.8. A családban a kérelem benyújtásának időpontjában a kérelmezővel közös háztartásban élő közeli hozzátartozók száma: 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1.4.9. A kérelem benyújtásának időpontjában a kérelmezővel közös háztartásban élő közeli hozzátartozók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37"/>
        <w:gridCol w:w="2191"/>
        <w:gridCol w:w="2373"/>
        <w:gridCol w:w="1827"/>
      </w:tblGrid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Anyja neve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Születési hely, idő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Rokoni kapcsolat</w:t>
            </w:r>
          </w:p>
        </w:tc>
      </w:tr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</w:tbl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2.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adatai, aki(k) után a támogatást kéri: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0"/>
        <w:gridCol w:w="2648"/>
        <w:gridCol w:w="3650"/>
      </w:tblGrid>
      <w:tr w:rsidR="004261C6" w:rsidTr="00BD171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Anyja neve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</w:pPr>
            <w:r>
              <w:t>Születési hely, idő</w:t>
            </w:r>
          </w:p>
        </w:tc>
      </w:tr>
      <w:tr w:rsidR="004261C6" w:rsidTr="00BD171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</w:tbl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Jövedelmi adatok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7"/>
        <w:gridCol w:w="2552"/>
        <w:gridCol w:w="1187"/>
        <w:gridCol w:w="1369"/>
        <w:gridCol w:w="1187"/>
        <w:gridCol w:w="1187"/>
        <w:gridCol w:w="1369"/>
      </w:tblGrid>
      <w:tr w:rsidR="004261C6" w:rsidTr="00BD171C">
        <w:tc>
          <w:tcPr>
            <w:tcW w:w="29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jövedelem típusa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kérelmező jövedelme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kérelmezővel közös háztartásban élő közeli hozzátartozók jövedelme</w:t>
            </w:r>
          </w:p>
        </w:tc>
      </w:tr>
      <w:tr w:rsidR="004261C6" w:rsidTr="00BD171C">
        <w:tc>
          <w:tcPr>
            <w:tcW w:w="29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Házastárs/</w:t>
            </w:r>
            <w:r>
              <w:rPr>
                <w:b/>
                <w:bCs/>
              </w:rPr>
              <w:br/>
              <w:t>élettárs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gyermek: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gyermek: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személy:</w:t>
            </w: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>Munkaviszonyból és más foglalkozási jogviszonyból származó jövedelem (ebből: közfoglalkoztatásból származó jövedelem)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>Társas és egyéni vállalkozásból, őstermelői, szellemi és más önálló tevékenységből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 xml:space="preserve">Táppénz, gyermekgondozási támogatások (gyed, gyes, </w:t>
            </w:r>
            <w:proofErr w:type="spellStart"/>
            <w:r>
              <w:t>gyet</w:t>
            </w:r>
            <w:proofErr w:type="spellEnd"/>
            <w:r>
              <w:t xml:space="preserve">, </w:t>
            </w:r>
            <w:proofErr w:type="spellStart"/>
            <w:r>
              <w:t>t-gyás</w:t>
            </w:r>
            <w:proofErr w:type="spellEnd"/>
            <w:r>
              <w:t>, családi pótlék, tartásdíj, árvaellátás</w:t>
            </w:r>
            <w:proofErr w:type="gramStart"/>
            <w:r>
              <w:t>,stb.</w:t>
            </w:r>
            <w:proofErr w:type="gramEnd"/>
            <w: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t>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>Önkormányzat, kormányhivatal és munkaügyi szervek által folyósított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t>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 xml:space="preserve">Nyugellátás és egyéb </w:t>
            </w:r>
            <w:r>
              <w:lastRenderedPageBreak/>
              <w:t>nyugdíjszerű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lastRenderedPageBreak/>
              <w:t>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 xml:space="preserve">Egyéb (pl. ingatlan-, föld bérbeadásból származó </w:t>
            </w:r>
            <w:proofErr w:type="spellStart"/>
            <w:r>
              <w:t>jöv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ösztöndíj, értékpapírból származó </w:t>
            </w:r>
            <w:proofErr w:type="spellStart"/>
            <w:r>
              <w:t>jöv</w:t>
            </w:r>
            <w:proofErr w:type="spellEnd"/>
            <w:r>
              <w:t>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nettó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  <w:tr w:rsidR="004261C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right"/>
            </w:pPr>
            <w:r>
              <w:t>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  <w:r>
              <w:t>Összes nettó jövedelmet csökkentő tényezők (pl. tartásdíj összege)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C6" w:rsidRDefault="004261C6" w:rsidP="00BD171C">
            <w:pPr>
              <w:pStyle w:val="Szvegtrzs"/>
              <w:spacing w:after="0" w:line="240" w:lineRule="auto"/>
              <w:jc w:val="both"/>
            </w:pPr>
          </w:p>
        </w:tc>
      </w:tr>
    </w:tbl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3.1. </w:t>
      </w:r>
      <w:r>
        <w:rPr>
          <w:b/>
          <w:bCs/>
        </w:rPr>
        <w:t xml:space="preserve">Kérelemhez mellékelni kell: </w:t>
      </w:r>
      <w:r>
        <w:t>a születési anyakönyvi kivonat másolatát.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3.2. Büntetőjogi felelősségem tudatában kijelentem, hogy a közölt adatok a valóságnak megfelelnek.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.:</w:t>
      </w:r>
      <w:proofErr w:type="gramEnd"/>
      <w:r>
        <w:t xml:space="preserve"> Bükkszentkereszt, ………………….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>……………………………….. …..                   …………………………………………</w:t>
      </w:r>
    </w:p>
    <w:p w:rsidR="004261C6" w:rsidRDefault="004261C6" w:rsidP="004261C6">
      <w:pPr>
        <w:pStyle w:val="Szvegtrzs"/>
        <w:spacing w:before="220" w:after="0" w:line="240" w:lineRule="auto"/>
        <w:jc w:val="both"/>
      </w:pPr>
      <w:r>
        <w:t xml:space="preserve">  </w:t>
      </w:r>
      <w:proofErr w:type="gramStart"/>
      <w:r>
        <w:t>Kérelmező                                                              Nagykorú</w:t>
      </w:r>
      <w:proofErr w:type="gramEnd"/>
      <w:r>
        <w:t xml:space="preserve"> hozzátartozó</w:t>
      </w:r>
      <w:r>
        <w:br w:type="page"/>
      </w:r>
    </w:p>
    <w:p w:rsidR="00FC4A7B" w:rsidRDefault="004261C6"/>
    <w:sectPr w:rsidR="00FC4A7B" w:rsidSect="00B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1C6"/>
    <w:rsid w:val="00093E57"/>
    <w:rsid w:val="004261C6"/>
    <w:rsid w:val="00502C23"/>
    <w:rsid w:val="00737E25"/>
    <w:rsid w:val="00B97B29"/>
    <w:rsid w:val="00C36293"/>
    <w:rsid w:val="00D252E9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1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261C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4261C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2</cp:revision>
  <dcterms:created xsi:type="dcterms:W3CDTF">2022-06-30T08:18:00Z</dcterms:created>
  <dcterms:modified xsi:type="dcterms:W3CDTF">2022-06-30T08:20:00Z</dcterms:modified>
</cp:coreProperties>
</file>