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3CDC" w14:textId="77777777" w:rsidR="005E3EE5" w:rsidRPr="00EB5BCF" w:rsidRDefault="005E3EE5" w:rsidP="005E3EE5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bookmarkStart w:id="0" w:name="_Hlk200543316"/>
      <w:r w:rsidRPr="00EB5BCF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3FE6C09A" w14:textId="77777777" w:rsidR="005E3EE5" w:rsidRPr="00EB5BCF" w:rsidRDefault="005E3EE5" w:rsidP="005E3EE5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42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/2025. (V.28) önkormányzati határozata</w:t>
      </w:r>
    </w:p>
    <w:p w14:paraId="1277B761" w14:textId="77777777" w:rsidR="005E3EE5" w:rsidRPr="00EB5BCF" w:rsidRDefault="005E3EE5" w:rsidP="005E3EE5">
      <w:pPr>
        <w:pStyle w:val="Nincstrkz"/>
        <w:rPr>
          <w:rFonts w:ascii="Times New Roman" w:eastAsia="Garamond" w:hAnsi="Times New Roman" w:cs="Times New Roman"/>
        </w:rPr>
      </w:pPr>
    </w:p>
    <w:p w14:paraId="15C2B924" w14:textId="77777777" w:rsidR="005E3EE5" w:rsidRPr="00EB5BCF" w:rsidRDefault="005E3EE5" w:rsidP="005E3EE5">
      <w:pPr>
        <w:rPr>
          <w:rFonts w:ascii="Times New Roman" w:eastAsia="Garamond" w:hAnsi="Times New Roman" w:cs="Times New Roman"/>
        </w:rPr>
      </w:pPr>
      <w:r w:rsidRPr="00EB5BCF">
        <w:rPr>
          <w:rFonts w:ascii="Times New Roman" w:eastAsia="Garamond" w:hAnsi="Times New Roman" w:cs="Times New Roman"/>
          <w:b/>
          <w:bCs/>
          <w:u w:val="single"/>
        </w:rPr>
        <w:t>Tárgy:</w:t>
      </w:r>
      <w:r w:rsidRPr="00EB5BCF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eastAsia="Garamond" w:hAnsi="Times New Roman" w:cs="Times New Roman"/>
          <w:b/>
          <w:bCs/>
        </w:rPr>
        <w:t>E</w:t>
      </w:r>
      <w:r w:rsidRPr="00EB5BCF">
        <w:rPr>
          <w:rFonts w:ascii="Times New Roman" w:eastAsia="Garamond" w:hAnsi="Times New Roman" w:cs="Times New Roman"/>
          <w:b/>
          <w:bCs/>
        </w:rPr>
        <w:t>lőző Képviselő-testületi ülés óta végrehajtott polgármesteri hatáskörbe utalt kötelezettségvállalások végrehajtásáról szóló tájékoztató elfogadása</w:t>
      </w:r>
    </w:p>
    <w:bookmarkEnd w:id="0"/>
    <w:p w14:paraId="6A4556B1" w14:textId="77777777" w:rsidR="005E3EE5" w:rsidRPr="00EB5BCF" w:rsidRDefault="005E3EE5" w:rsidP="005E3EE5">
      <w:pPr>
        <w:jc w:val="both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 xml:space="preserve">Bükkszentkereszt Község Önkormányzat Képviselő-testülete </w:t>
      </w:r>
      <w:r w:rsidRPr="00EB5BCF">
        <w:rPr>
          <w:rFonts w:ascii="Times New Roman" w:eastAsia="Garamond" w:hAnsi="Times New Roman" w:cs="Times New Roman"/>
        </w:rPr>
        <w:t xml:space="preserve">a </w:t>
      </w:r>
      <w:r w:rsidRPr="00EB5BCF">
        <w:rPr>
          <w:rFonts w:ascii="Times New Roman" w:eastAsia="Garamond" w:hAnsi="Times New Roman" w:cs="Times New Roman"/>
          <w:b/>
          <w:bCs/>
        </w:rPr>
        <w:t xml:space="preserve">pénzügyi műveletek végrehajtásáról </w:t>
      </w:r>
      <w:r w:rsidRPr="00EB5BCF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011BC27C" w14:textId="77777777" w:rsidR="005E3EE5" w:rsidRPr="00EB5BCF" w:rsidRDefault="005E3EE5" w:rsidP="005E3EE5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Felelős: polgármester</w:t>
      </w:r>
    </w:p>
    <w:p w14:paraId="2100BE07" w14:textId="77777777" w:rsidR="005E3EE5" w:rsidRPr="003945BF" w:rsidRDefault="005E3EE5" w:rsidP="005E3EE5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Határidő: azonnal</w:t>
      </w:r>
    </w:p>
    <w:p w14:paraId="5D8E9D8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E0"/>
    <w:rsid w:val="00287C65"/>
    <w:rsid w:val="002A0C67"/>
    <w:rsid w:val="003E69E0"/>
    <w:rsid w:val="005E3EE5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1D66-AC02-4203-B8F2-5A4A583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3EE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E69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69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69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69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69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69E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69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69E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69E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E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6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69E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69E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69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69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69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69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6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E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69E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E6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69E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E69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69E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E69E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69E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E3EE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E3EE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416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2025-08-01T06:55:00Z</dcterms:created>
  <dcterms:modified xsi:type="dcterms:W3CDTF">2025-08-01T06:55:00Z</dcterms:modified>
</cp:coreProperties>
</file>